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C537" w14:textId="77777777" w:rsidR="00413279" w:rsidRDefault="00413279" w:rsidP="00243366">
      <w:pPr>
        <w:pStyle w:val="Style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240"/>
        <w:jc w:val="center"/>
        <w:rPr>
          <w:rStyle w:val="FontStyle32"/>
          <w:rFonts w:ascii="Arial" w:hAnsi="Arial" w:cs="Arial"/>
          <w:szCs w:val="20"/>
        </w:rPr>
      </w:pPr>
      <w:bookmarkStart w:id="0" w:name="_Hlk236045179"/>
    </w:p>
    <w:p w14:paraId="4F7970A4" w14:textId="69CA6FA4" w:rsidR="00243366" w:rsidRDefault="00243366" w:rsidP="00243366">
      <w:pPr>
        <w:pStyle w:val="Style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240"/>
        <w:jc w:val="center"/>
        <w:rPr>
          <w:rStyle w:val="FontStyle32"/>
          <w:rFonts w:ascii="Arial" w:hAnsi="Arial" w:cs="Arial"/>
          <w:szCs w:val="20"/>
        </w:rPr>
      </w:pPr>
      <w:r>
        <w:rPr>
          <w:rStyle w:val="FontStyle32"/>
          <w:rFonts w:ascii="Arial" w:hAnsi="Arial" w:cs="Arial"/>
          <w:szCs w:val="20"/>
        </w:rPr>
        <w:t xml:space="preserve">Załącznik nr </w:t>
      </w:r>
      <w:r w:rsidR="004D58D9">
        <w:rPr>
          <w:rStyle w:val="FontStyle32"/>
          <w:rFonts w:ascii="Arial" w:hAnsi="Arial" w:cs="Arial"/>
          <w:szCs w:val="20"/>
        </w:rPr>
        <w:t>2</w:t>
      </w:r>
      <w:r w:rsidR="002743F0">
        <w:rPr>
          <w:rStyle w:val="FontStyle32"/>
          <w:rFonts w:ascii="Arial" w:hAnsi="Arial" w:cs="Arial"/>
          <w:szCs w:val="20"/>
        </w:rPr>
        <w:t xml:space="preserve"> do RFP</w:t>
      </w:r>
      <w:r w:rsidR="003542A8">
        <w:rPr>
          <w:rStyle w:val="FontStyle32"/>
          <w:rFonts w:ascii="Arial" w:hAnsi="Arial" w:cs="Arial"/>
          <w:szCs w:val="20"/>
        </w:rPr>
        <w:t xml:space="preserve"> </w:t>
      </w:r>
      <w:r w:rsidR="004D58D9">
        <w:rPr>
          <w:rStyle w:val="FontStyle32"/>
          <w:rFonts w:ascii="Arial" w:hAnsi="Arial" w:cs="Arial"/>
          <w:szCs w:val="20"/>
        </w:rPr>
        <w:br/>
      </w:r>
      <w:r w:rsidRPr="00243366">
        <w:rPr>
          <w:rStyle w:val="FontStyle32"/>
          <w:rFonts w:ascii="Arial" w:hAnsi="Arial" w:cs="Arial"/>
          <w:szCs w:val="20"/>
        </w:rPr>
        <w:t>potw</w:t>
      </w:r>
      <w:r>
        <w:rPr>
          <w:rStyle w:val="FontStyle32"/>
          <w:rFonts w:ascii="Arial" w:hAnsi="Arial" w:cs="Arial"/>
          <w:szCs w:val="20"/>
        </w:rPr>
        <w:t>ierdzenie odbycia wizji lokalnej</w:t>
      </w:r>
    </w:p>
    <w:bookmarkEnd w:id="0"/>
    <w:p w14:paraId="00E325F7" w14:textId="77777777" w:rsidR="00243366" w:rsidRPr="008F15F3" w:rsidRDefault="00243366" w:rsidP="00243366">
      <w:pPr>
        <w:pStyle w:val="Style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240"/>
        <w:jc w:val="center"/>
        <w:rPr>
          <w:rStyle w:val="FontStyle32"/>
          <w:rFonts w:ascii="Arial" w:hAnsi="Arial" w:cs="Arial"/>
          <w:szCs w:val="20"/>
        </w:rPr>
      </w:pPr>
    </w:p>
    <w:p w14:paraId="253414CD" w14:textId="77777777" w:rsidR="001E45D2" w:rsidRDefault="001E45D2" w:rsidP="001E45D2">
      <w:pPr>
        <w:pStyle w:val="Tytu"/>
        <w:rPr>
          <w:rFonts w:ascii="Arial" w:hAnsi="Arial" w:cs="Arial"/>
          <w:b/>
          <w:w w:val="150"/>
        </w:rPr>
      </w:pPr>
    </w:p>
    <w:p w14:paraId="04C52950" w14:textId="77777777" w:rsidR="00CF0AD9" w:rsidRDefault="00CF0AD9" w:rsidP="001E45D2">
      <w:pPr>
        <w:pStyle w:val="Tytu"/>
        <w:rPr>
          <w:rFonts w:ascii="Arial" w:hAnsi="Arial" w:cs="Arial"/>
          <w:b/>
          <w:w w:val="150"/>
        </w:rPr>
      </w:pPr>
    </w:p>
    <w:p w14:paraId="45BC588D" w14:textId="77777777" w:rsidR="003542A8" w:rsidRPr="003542A8" w:rsidRDefault="003542A8" w:rsidP="003542A8">
      <w:pPr>
        <w:spacing w:after="160" w:line="259" w:lineRule="auto"/>
        <w:jc w:val="center"/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</w:pPr>
      <w:r w:rsidRPr="003542A8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>Oświadczenie</w:t>
      </w:r>
    </w:p>
    <w:p w14:paraId="6E8A2F55" w14:textId="1BACC8E7" w:rsidR="004D58D9" w:rsidRDefault="003542A8" w:rsidP="003542A8">
      <w:pPr>
        <w:spacing w:after="160" w:line="259" w:lineRule="auto"/>
        <w:jc w:val="center"/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3542A8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>Oferenta</w:t>
      </w:r>
      <w:r w:rsidR="008457DB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 xml:space="preserve"> potwierdzające odbycie wizji lokalnej oraz zapoznania się </w:t>
      </w:r>
      <w:r w:rsidRPr="003542A8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 xml:space="preserve"> z przedmiotem post</w:t>
      </w:r>
      <w:r w:rsidR="004D58D9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>ę</w:t>
      </w:r>
      <w:r w:rsidRPr="003542A8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 xml:space="preserve">powania ofertowego </w:t>
      </w:r>
      <w:r w:rsidR="008457DB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br/>
        <w:t>N</w:t>
      </w:r>
      <w:r w:rsidRPr="003542A8">
        <w:rPr>
          <w:rFonts w:ascii="Aptos" w:eastAsia="Aptos" w:hAnsi="Aptos"/>
          <w:b/>
          <w:kern w:val="2"/>
          <w:sz w:val="32"/>
          <w:szCs w:val="32"/>
          <w:lang w:eastAsia="en-US"/>
          <w14:ligatures w14:val="standardContextual"/>
        </w:rPr>
        <w:t xml:space="preserve">r </w:t>
      </w:r>
      <w:r w:rsidRPr="003542A8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>PKN/2/00</w:t>
      </w:r>
      <w:r w:rsidR="004D58D9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>2821</w:t>
      </w:r>
      <w:r w:rsidRPr="003542A8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 xml:space="preserve">/26 pn. </w:t>
      </w:r>
      <w:r w:rsidR="004D58D9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>„</w:t>
      </w:r>
      <w:r w:rsidR="004D58D9" w:rsidRPr="004D58D9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>Opracowanie operatu przeciwpożarowego dla miejsc zbierania i przetwarzania odpadów w CBR w Płocku</w:t>
      </w:r>
      <w:r w:rsidR="004D58D9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>”</w:t>
      </w:r>
      <w:r w:rsidR="004D58D9" w:rsidRPr="004D58D9">
        <w:rPr>
          <w:rFonts w:ascii="Aptos" w:eastAsia="Aptos" w:hAnsi="Aptos"/>
          <w:b/>
          <w:bCs/>
          <w:kern w:val="2"/>
          <w:sz w:val="32"/>
          <w:szCs w:val="32"/>
          <w:lang w:eastAsia="en-US"/>
          <w14:ligatures w14:val="standardContextual"/>
        </w:rPr>
        <w:t>.</w:t>
      </w:r>
    </w:p>
    <w:p w14:paraId="0C4A53DE" w14:textId="77777777" w:rsidR="008741B3" w:rsidRPr="003B7802" w:rsidRDefault="008741B3" w:rsidP="001E45D2">
      <w:pPr>
        <w:pStyle w:val="Podtytu"/>
        <w:jc w:val="left"/>
        <w:rPr>
          <w:rFonts w:ascii="Arial" w:hAnsi="Arial" w:cs="Arial"/>
          <w:b/>
          <w:sz w:val="32"/>
          <w:szCs w:val="32"/>
        </w:rPr>
      </w:pPr>
    </w:p>
    <w:p w14:paraId="1A80324F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Data. ………………………..</w:t>
      </w:r>
    </w:p>
    <w:p w14:paraId="4316BF31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AB18102" w14:textId="4A51A6FE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3B7802">
        <w:rPr>
          <w:rFonts w:ascii="Arial" w:hAnsi="Arial" w:cs="Arial"/>
          <w:b/>
          <w:bCs/>
          <w:sz w:val="24"/>
          <w:szCs w:val="24"/>
        </w:rPr>
        <w:t xml:space="preserve">Oświadczenie Oferenta o zapoznaniu się z </w:t>
      </w:r>
      <w:r w:rsidR="008457DB">
        <w:rPr>
          <w:rFonts w:ascii="Arial" w:hAnsi="Arial" w:cs="Arial"/>
          <w:b/>
          <w:bCs/>
          <w:sz w:val="24"/>
          <w:szCs w:val="24"/>
        </w:rPr>
        <w:t xml:space="preserve">wymaganiami Zamawiającego </w:t>
      </w:r>
      <w:r w:rsidRPr="003B7802">
        <w:rPr>
          <w:rFonts w:ascii="Arial" w:hAnsi="Arial" w:cs="Arial"/>
          <w:b/>
          <w:bCs/>
          <w:sz w:val="24"/>
          <w:szCs w:val="24"/>
        </w:rPr>
        <w:t>bezpośrednio na obiekcie</w:t>
      </w:r>
    </w:p>
    <w:p w14:paraId="66AF0B22" w14:textId="77777777" w:rsid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644AF649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Firma: …………………………..………………….</w:t>
      </w:r>
    </w:p>
    <w:p w14:paraId="2AD72DAE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1C0039EA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4FBA8758" w14:textId="77777777" w:rsid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41E723CB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Zapoznała si</w:t>
      </w:r>
      <w:r w:rsidRPr="003B7802">
        <w:rPr>
          <w:rFonts w:ascii="Arial" w:eastAsia="TimesNewRoman" w:hAnsi="Arial" w:cs="Arial"/>
          <w:sz w:val="24"/>
          <w:szCs w:val="24"/>
        </w:rPr>
        <w:t xml:space="preserve">ę </w:t>
      </w:r>
      <w:r w:rsidRPr="003B7802">
        <w:rPr>
          <w:rFonts w:ascii="Arial" w:hAnsi="Arial" w:cs="Arial"/>
          <w:sz w:val="24"/>
          <w:szCs w:val="24"/>
        </w:rPr>
        <w:t>z ni</w:t>
      </w:r>
      <w:r w:rsidRPr="003B7802">
        <w:rPr>
          <w:rFonts w:ascii="Arial" w:eastAsia="TimesNewRoman" w:hAnsi="Arial" w:cs="Arial"/>
          <w:sz w:val="24"/>
          <w:szCs w:val="24"/>
        </w:rPr>
        <w:t>ż</w:t>
      </w:r>
      <w:r w:rsidRPr="003B7802">
        <w:rPr>
          <w:rFonts w:ascii="Arial" w:hAnsi="Arial" w:cs="Arial"/>
          <w:sz w:val="24"/>
          <w:szCs w:val="24"/>
        </w:rPr>
        <w:t>ej wymienionym zakresem prac:</w:t>
      </w:r>
    </w:p>
    <w:p w14:paraId="5B550101" w14:textId="645843EA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 xml:space="preserve">Dotyczy </w:t>
      </w:r>
      <w:r w:rsidR="00AE2A86">
        <w:rPr>
          <w:rFonts w:ascii="Arial" w:hAnsi="Arial" w:cs="Arial"/>
          <w:sz w:val="24"/>
          <w:szCs w:val="24"/>
        </w:rPr>
        <w:t>opracowania operatu ppoż.</w:t>
      </w:r>
      <w:r w:rsidRPr="003B7802">
        <w:rPr>
          <w:rFonts w:ascii="Arial" w:hAnsi="Arial" w:cs="Arial"/>
          <w:sz w:val="24"/>
          <w:szCs w:val="24"/>
        </w:rPr>
        <w:t>: ………………………………………………………</w:t>
      </w:r>
    </w:p>
    <w:p w14:paraId="67147088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62E0433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E63D67D" w14:textId="0E4AF923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…………………………………………………………………………....</w:t>
      </w:r>
      <w:r w:rsidR="00AE2A86">
        <w:rPr>
          <w:rFonts w:ascii="Arial" w:hAnsi="Arial" w:cs="Arial"/>
          <w:sz w:val="24"/>
          <w:szCs w:val="24"/>
        </w:rPr>
        <w:t>............................</w:t>
      </w:r>
    </w:p>
    <w:p w14:paraId="572881EE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80D5F80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4159BC0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…………………………………………………………………………………........................</w:t>
      </w:r>
    </w:p>
    <w:p w14:paraId="73AD9AAD" w14:textId="77777777" w:rsidR="00AE2A86" w:rsidRDefault="00AE2A86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0C04DDF5" w14:textId="6D446397" w:rsidR="003B7802" w:rsidRPr="003B7802" w:rsidRDefault="003C6D2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Lokalizacja</w:t>
      </w:r>
      <w:r w:rsidR="003B7802" w:rsidRPr="003B7802">
        <w:rPr>
          <w:rFonts w:ascii="Arial" w:hAnsi="Arial" w:cs="Arial"/>
          <w:sz w:val="24"/>
          <w:szCs w:val="24"/>
        </w:rPr>
        <w:t>: ……………………………………………………………………………………...</w:t>
      </w:r>
    </w:p>
    <w:p w14:paraId="31C3C53D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3B780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3E7288B5" w14:textId="77777777" w:rsidR="003B7802" w:rsidRPr="003B7802" w:rsidRDefault="003B7802" w:rsidP="003B7802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733F150E" w14:textId="77777777" w:rsidR="001E45D2" w:rsidRPr="00A65AE1" w:rsidRDefault="001E45D2" w:rsidP="001E45D2">
      <w:pPr>
        <w:pStyle w:val="Tekstpodstawowy"/>
        <w:jc w:val="both"/>
        <w:rPr>
          <w:rFonts w:ascii="Arial" w:hAnsi="Arial" w:cs="Arial"/>
        </w:rPr>
      </w:pPr>
    </w:p>
    <w:p w14:paraId="5617B591" w14:textId="77777777" w:rsidR="001E45D2" w:rsidRPr="00AE2A86" w:rsidRDefault="00434DCC" w:rsidP="001E45D2">
      <w:pPr>
        <w:pStyle w:val="Tekstpodstawowy"/>
        <w:jc w:val="center"/>
        <w:rPr>
          <w:rFonts w:ascii="Arial" w:hAnsi="Arial" w:cs="Arial"/>
          <w:iCs/>
        </w:rPr>
      </w:pPr>
      <w:r w:rsidRPr="00AE2A86">
        <w:rPr>
          <w:rFonts w:ascii="Arial" w:hAnsi="Arial" w:cs="Arial"/>
          <w:iCs/>
        </w:rPr>
        <w:t>Oferent</w:t>
      </w:r>
      <w:r w:rsidR="001E45D2" w:rsidRPr="00AE2A86">
        <w:rPr>
          <w:rFonts w:ascii="Arial" w:hAnsi="Arial" w:cs="Arial"/>
          <w:iCs/>
        </w:rPr>
        <w:t>:</w:t>
      </w:r>
      <w:r w:rsidR="001E45D2" w:rsidRPr="00AE2A86">
        <w:rPr>
          <w:rFonts w:ascii="Arial" w:hAnsi="Arial" w:cs="Arial"/>
          <w:iCs/>
        </w:rPr>
        <w:tab/>
      </w:r>
      <w:r w:rsidR="001E45D2" w:rsidRPr="00AE2A86">
        <w:rPr>
          <w:rFonts w:ascii="Arial" w:hAnsi="Arial" w:cs="Arial"/>
          <w:iCs/>
        </w:rPr>
        <w:tab/>
      </w:r>
      <w:r w:rsidR="001E45D2" w:rsidRPr="00AE2A86">
        <w:rPr>
          <w:rFonts w:ascii="Arial" w:hAnsi="Arial" w:cs="Arial"/>
          <w:iCs/>
        </w:rPr>
        <w:tab/>
      </w:r>
      <w:r w:rsidR="001E45D2" w:rsidRPr="00AE2A86">
        <w:rPr>
          <w:rFonts w:ascii="Arial" w:hAnsi="Arial" w:cs="Arial"/>
          <w:iCs/>
        </w:rPr>
        <w:tab/>
      </w:r>
      <w:r w:rsidR="001E45D2" w:rsidRPr="00AE2A86">
        <w:rPr>
          <w:rFonts w:ascii="Arial" w:hAnsi="Arial" w:cs="Arial"/>
          <w:iCs/>
        </w:rPr>
        <w:tab/>
      </w:r>
      <w:r w:rsidR="001E45D2" w:rsidRPr="00AE2A86">
        <w:rPr>
          <w:rFonts w:ascii="Arial" w:hAnsi="Arial" w:cs="Arial"/>
          <w:iCs/>
        </w:rPr>
        <w:tab/>
      </w:r>
      <w:r w:rsidR="003B7802" w:rsidRPr="00AE2A86">
        <w:rPr>
          <w:rFonts w:ascii="Arial" w:hAnsi="Arial" w:cs="Arial"/>
          <w:iCs/>
        </w:rPr>
        <w:t>Przedstawiciel ORLEN S.A.</w:t>
      </w:r>
      <w:r w:rsidR="001E45D2" w:rsidRPr="00AE2A86">
        <w:rPr>
          <w:rFonts w:ascii="Arial" w:hAnsi="Arial" w:cs="Arial"/>
          <w:iCs/>
        </w:rPr>
        <w:t>:</w:t>
      </w:r>
    </w:p>
    <w:p w14:paraId="669D62B3" w14:textId="77777777" w:rsidR="001E45D2" w:rsidRPr="00AE2A86" w:rsidRDefault="001E45D2" w:rsidP="001E45D2">
      <w:pPr>
        <w:pStyle w:val="Tekstpodstawowy"/>
        <w:jc w:val="center"/>
        <w:rPr>
          <w:rFonts w:ascii="Arial" w:hAnsi="Arial" w:cs="Arial"/>
          <w:iCs/>
        </w:rPr>
      </w:pPr>
    </w:p>
    <w:p w14:paraId="3EE063DD" w14:textId="77777777" w:rsidR="001E45D2" w:rsidRPr="00AE2A86" w:rsidRDefault="001E45D2" w:rsidP="001E45D2">
      <w:pPr>
        <w:pStyle w:val="Tekstpodstawowy"/>
        <w:jc w:val="center"/>
        <w:rPr>
          <w:rFonts w:ascii="Arial" w:hAnsi="Arial" w:cs="Arial"/>
          <w:iCs/>
        </w:rPr>
      </w:pPr>
    </w:p>
    <w:p w14:paraId="15434C69" w14:textId="77777777" w:rsidR="001E45D2" w:rsidRPr="00AE2A86" w:rsidRDefault="001E45D2" w:rsidP="001E45D2">
      <w:pPr>
        <w:pStyle w:val="Tekstpodstawowy"/>
        <w:jc w:val="center"/>
        <w:rPr>
          <w:rFonts w:ascii="Arial" w:hAnsi="Arial" w:cs="Arial"/>
          <w:iCs/>
          <w:sz w:val="16"/>
          <w:szCs w:val="16"/>
        </w:rPr>
      </w:pPr>
      <w:r w:rsidRPr="00AE2A86">
        <w:rPr>
          <w:rFonts w:ascii="Arial" w:hAnsi="Arial" w:cs="Arial"/>
          <w:iCs/>
          <w:sz w:val="16"/>
          <w:szCs w:val="16"/>
        </w:rPr>
        <w:t>...............................................................</w:t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  <w:t>...................................................................</w:t>
      </w:r>
    </w:p>
    <w:p w14:paraId="51D70FBE" w14:textId="77777777" w:rsidR="001E45D2" w:rsidRPr="00AE2A86" w:rsidRDefault="001E45D2" w:rsidP="001E45D2">
      <w:pPr>
        <w:pStyle w:val="Tekstpodstawowy"/>
        <w:jc w:val="center"/>
        <w:rPr>
          <w:rFonts w:ascii="Arial" w:hAnsi="Arial" w:cs="Arial"/>
          <w:iCs/>
          <w:sz w:val="16"/>
          <w:szCs w:val="16"/>
        </w:rPr>
      </w:pPr>
      <w:r w:rsidRPr="00AE2A86">
        <w:rPr>
          <w:rFonts w:ascii="Arial" w:hAnsi="Arial" w:cs="Arial"/>
          <w:iCs/>
          <w:sz w:val="16"/>
          <w:szCs w:val="16"/>
        </w:rPr>
        <w:t>(data, podpis)</w:t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</w:r>
      <w:r w:rsidRPr="00AE2A86">
        <w:rPr>
          <w:rFonts w:ascii="Arial" w:hAnsi="Arial" w:cs="Arial"/>
          <w:iCs/>
          <w:sz w:val="16"/>
          <w:szCs w:val="16"/>
        </w:rPr>
        <w:tab/>
        <w:t xml:space="preserve"> (data, podpis)</w:t>
      </w:r>
    </w:p>
    <w:p w14:paraId="5302CFB3" w14:textId="77777777" w:rsidR="001E45D2" w:rsidRDefault="001E45D2"/>
    <w:sectPr w:rsidR="001E45D2" w:rsidSect="001E45D2">
      <w:footerReference w:type="even" r:id="rId6"/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6F559" w14:textId="77777777" w:rsidR="00AF34E2" w:rsidRDefault="00AF34E2">
      <w:r>
        <w:separator/>
      </w:r>
    </w:p>
  </w:endnote>
  <w:endnote w:type="continuationSeparator" w:id="0">
    <w:p w14:paraId="6FA7ADEA" w14:textId="77777777" w:rsidR="00AF34E2" w:rsidRDefault="00AF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4D1F" w14:textId="77777777" w:rsidR="00376E80" w:rsidRDefault="00376E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B68FA1" w14:textId="77777777" w:rsidR="00376E80" w:rsidRDefault="00376E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CCD3" w14:textId="77777777" w:rsidR="00376E80" w:rsidRPr="00905580" w:rsidRDefault="00376E80" w:rsidP="001E45D2">
    <w:pPr>
      <w:pStyle w:val="Stopka"/>
      <w:pBdr>
        <w:top w:val="dotted" w:sz="4" w:space="1" w:color="auto"/>
      </w:pBdr>
      <w:ind w:right="360"/>
      <w:rPr>
        <w:i/>
        <w:sz w:val="16"/>
        <w:szCs w:val="16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905580">
      <w:rPr>
        <w:i/>
        <w:sz w:val="16"/>
        <w:szCs w:val="16"/>
      </w:rPr>
      <w:t xml:space="preserve">strona </w:t>
    </w:r>
    <w:r w:rsidRPr="00905580">
      <w:rPr>
        <w:b/>
        <w:i/>
        <w:sz w:val="16"/>
        <w:szCs w:val="16"/>
      </w:rPr>
      <w:fldChar w:fldCharType="begin"/>
    </w:r>
    <w:r w:rsidRPr="00905580">
      <w:rPr>
        <w:b/>
        <w:i/>
        <w:sz w:val="16"/>
        <w:szCs w:val="16"/>
      </w:rPr>
      <w:instrText xml:space="preserve"> PAGE </w:instrText>
    </w:r>
    <w:r w:rsidRPr="00905580">
      <w:rPr>
        <w:b/>
        <w:i/>
        <w:sz w:val="16"/>
        <w:szCs w:val="16"/>
      </w:rPr>
      <w:fldChar w:fldCharType="separate"/>
    </w:r>
    <w:r w:rsidR="00D570A3">
      <w:rPr>
        <w:b/>
        <w:i/>
        <w:noProof/>
        <w:sz w:val="16"/>
        <w:szCs w:val="16"/>
      </w:rPr>
      <w:t>1</w:t>
    </w:r>
    <w:r w:rsidRPr="00905580">
      <w:rPr>
        <w:b/>
        <w:i/>
        <w:sz w:val="16"/>
        <w:szCs w:val="16"/>
      </w:rPr>
      <w:fldChar w:fldCharType="end"/>
    </w:r>
    <w:r w:rsidRPr="00905580">
      <w:rPr>
        <w:i/>
        <w:sz w:val="16"/>
        <w:szCs w:val="16"/>
      </w:rPr>
      <w:t xml:space="preserve"> z </w:t>
    </w:r>
    <w:r w:rsidRPr="00E578F0">
      <w:rPr>
        <w:b/>
        <w:i/>
        <w:sz w:val="16"/>
        <w:szCs w:val="16"/>
      </w:rPr>
      <w:fldChar w:fldCharType="begin"/>
    </w:r>
    <w:r w:rsidRPr="00E578F0">
      <w:rPr>
        <w:b/>
        <w:i/>
        <w:sz w:val="16"/>
        <w:szCs w:val="16"/>
      </w:rPr>
      <w:instrText xml:space="preserve"> NUMPAGES </w:instrText>
    </w:r>
    <w:r w:rsidRPr="00E578F0">
      <w:rPr>
        <w:b/>
        <w:i/>
        <w:sz w:val="16"/>
        <w:szCs w:val="16"/>
      </w:rPr>
      <w:fldChar w:fldCharType="separate"/>
    </w:r>
    <w:r w:rsidR="00D570A3">
      <w:rPr>
        <w:b/>
        <w:i/>
        <w:noProof/>
        <w:sz w:val="16"/>
        <w:szCs w:val="16"/>
      </w:rPr>
      <w:t>1</w:t>
    </w:r>
    <w:r w:rsidRPr="00E578F0">
      <w:rPr>
        <w:b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B820" w14:textId="77777777" w:rsidR="00AF34E2" w:rsidRDefault="00AF34E2">
      <w:r>
        <w:separator/>
      </w:r>
    </w:p>
  </w:footnote>
  <w:footnote w:type="continuationSeparator" w:id="0">
    <w:p w14:paraId="7142A443" w14:textId="77777777" w:rsidR="00AF34E2" w:rsidRDefault="00AF3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D2"/>
    <w:rsid w:val="00030435"/>
    <w:rsid w:val="000411D7"/>
    <w:rsid w:val="00066BC1"/>
    <w:rsid w:val="000E3577"/>
    <w:rsid w:val="001010E7"/>
    <w:rsid w:val="00104A0D"/>
    <w:rsid w:val="00141B82"/>
    <w:rsid w:val="001A111F"/>
    <w:rsid w:val="001A3211"/>
    <w:rsid w:val="001B2E37"/>
    <w:rsid w:val="001D0E62"/>
    <w:rsid w:val="001D4D84"/>
    <w:rsid w:val="001E45D2"/>
    <w:rsid w:val="001F3C28"/>
    <w:rsid w:val="001F47F7"/>
    <w:rsid w:val="00243366"/>
    <w:rsid w:val="002743F0"/>
    <w:rsid w:val="00281DCE"/>
    <w:rsid w:val="002B2096"/>
    <w:rsid w:val="002C68F2"/>
    <w:rsid w:val="003049C4"/>
    <w:rsid w:val="003542A8"/>
    <w:rsid w:val="0035557F"/>
    <w:rsid w:val="003750DE"/>
    <w:rsid w:val="00376E80"/>
    <w:rsid w:val="003B7802"/>
    <w:rsid w:val="003C6D22"/>
    <w:rsid w:val="003E43CB"/>
    <w:rsid w:val="003E51EC"/>
    <w:rsid w:val="00413279"/>
    <w:rsid w:val="00422B22"/>
    <w:rsid w:val="00434DCC"/>
    <w:rsid w:val="0044492E"/>
    <w:rsid w:val="004D58D9"/>
    <w:rsid w:val="00503B9C"/>
    <w:rsid w:val="00544E2E"/>
    <w:rsid w:val="00575DFE"/>
    <w:rsid w:val="0062183C"/>
    <w:rsid w:val="00625DF2"/>
    <w:rsid w:val="0069140C"/>
    <w:rsid w:val="0069169C"/>
    <w:rsid w:val="006A68B6"/>
    <w:rsid w:val="006D086B"/>
    <w:rsid w:val="00752C01"/>
    <w:rsid w:val="007F252C"/>
    <w:rsid w:val="00803F42"/>
    <w:rsid w:val="00826C22"/>
    <w:rsid w:val="008457DB"/>
    <w:rsid w:val="008741B3"/>
    <w:rsid w:val="00897DEE"/>
    <w:rsid w:val="008D1042"/>
    <w:rsid w:val="00967025"/>
    <w:rsid w:val="009961E0"/>
    <w:rsid w:val="009F24EB"/>
    <w:rsid w:val="009F7A0C"/>
    <w:rsid w:val="00A10D4D"/>
    <w:rsid w:val="00A24DCB"/>
    <w:rsid w:val="00A65AE1"/>
    <w:rsid w:val="00A77D40"/>
    <w:rsid w:val="00AE2A86"/>
    <w:rsid w:val="00AF34E2"/>
    <w:rsid w:val="00AF6793"/>
    <w:rsid w:val="00B07459"/>
    <w:rsid w:val="00B25DD4"/>
    <w:rsid w:val="00B54CEA"/>
    <w:rsid w:val="00B8668F"/>
    <w:rsid w:val="00BB640F"/>
    <w:rsid w:val="00C86EE2"/>
    <w:rsid w:val="00CA27C7"/>
    <w:rsid w:val="00CF0AD9"/>
    <w:rsid w:val="00CF26AD"/>
    <w:rsid w:val="00D225C3"/>
    <w:rsid w:val="00D22D8E"/>
    <w:rsid w:val="00D4417D"/>
    <w:rsid w:val="00D570A3"/>
    <w:rsid w:val="00D709A8"/>
    <w:rsid w:val="00D92764"/>
    <w:rsid w:val="00DA2532"/>
    <w:rsid w:val="00DD6DB2"/>
    <w:rsid w:val="00E057C5"/>
    <w:rsid w:val="00E06E88"/>
    <w:rsid w:val="00E329D2"/>
    <w:rsid w:val="00E75940"/>
    <w:rsid w:val="00EA1793"/>
    <w:rsid w:val="00EB079B"/>
    <w:rsid w:val="00EF2E3E"/>
    <w:rsid w:val="00F16F75"/>
    <w:rsid w:val="00F5599B"/>
    <w:rsid w:val="00FA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C4014"/>
  <w15:chartTrackingRefBased/>
  <w15:docId w15:val="{275F09FC-76D3-47FC-A6C0-693FAE5B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4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E45D2"/>
    <w:rPr>
      <w:sz w:val="24"/>
    </w:rPr>
  </w:style>
  <w:style w:type="paragraph" w:styleId="Tytu">
    <w:name w:val="Title"/>
    <w:basedOn w:val="Normalny"/>
    <w:qFormat/>
    <w:rsid w:val="001E45D2"/>
    <w:pPr>
      <w:jc w:val="center"/>
    </w:pPr>
    <w:rPr>
      <w:sz w:val="28"/>
    </w:rPr>
  </w:style>
  <w:style w:type="paragraph" w:styleId="Podtytu">
    <w:name w:val="Subtitle"/>
    <w:basedOn w:val="Normalny"/>
    <w:qFormat/>
    <w:rsid w:val="001E45D2"/>
    <w:pPr>
      <w:jc w:val="center"/>
    </w:pPr>
    <w:rPr>
      <w:sz w:val="28"/>
    </w:rPr>
  </w:style>
  <w:style w:type="paragraph" w:styleId="Stopka">
    <w:name w:val="footer"/>
    <w:basedOn w:val="Normalny"/>
    <w:rsid w:val="001E45D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E45D2"/>
  </w:style>
  <w:style w:type="paragraph" w:styleId="Nagwek">
    <w:name w:val="header"/>
    <w:basedOn w:val="Normalny"/>
    <w:rsid w:val="009F24E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86EE2"/>
    <w:rPr>
      <w:rFonts w:ascii="Tahoma" w:hAnsi="Tahoma" w:cs="Tahoma"/>
      <w:sz w:val="16"/>
      <w:szCs w:val="16"/>
    </w:rPr>
  </w:style>
  <w:style w:type="paragraph" w:customStyle="1" w:styleId="Style7">
    <w:name w:val="Style7"/>
    <w:basedOn w:val="Normalny"/>
    <w:uiPriority w:val="99"/>
    <w:rsid w:val="00243366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32">
    <w:name w:val="Font Style32"/>
    <w:uiPriority w:val="99"/>
    <w:rsid w:val="00243366"/>
    <w:rPr>
      <w:rFonts w:ascii="Arial Unicode MS" w:eastAsia="Arial Unicode MS" w:cs="Arial Unicode MS"/>
      <w:b/>
      <w:bCs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1016</Characters>
  <Application>Microsoft Office Word</Application>
  <DocSecurity>0</DocSecurity>
  <Lines>41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3</vt:lpstr>
    </vt:vector>
  </TitlesOfParts>
  <Company>PKN Orlen SA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</dc:title>
  <dc:subject/>
  <dc:creator>grzanowicz</dc:creator>
  <cp:keywords/>
  <dc:description/>
  <cp:lastModifiedBy>Kowalczyk Sławomir (ORL) (ZAT)</cp:lastModifiedBy>
  <cp:revision>1</cp:revision>
  <cp:lastPrinted>2008-05-12T07:21:00Z</cp:lastPrinted>
  <dcterms:created xsi:type="dcterms:W3CDTF">2026-07-27T09:14:00Z</dcterms:created>
  <dcterms:modified xsi:type="dcterms:W3CDTF">2026-08-04T06:31:00Z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2026-02-02T13:28:52Z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55e0a1b8-5df4-4aa5-b73c-d3fb2b1bc908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